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C7691" w14:textId="6C16CAEE" w:rsidR="00A11EF0" w:rsidRPr="00A11EF0" w:rsidRDefault="00A11EF0" w:rsidP="00A11EF0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22"/>
        </w:rPr>
      </w:pPr>
      <w:r w:rsidRPr="00A11EF0">
        <w:rPr>
          <w:rFonts w:asciiTheme="minorHAnsi" w:hAnsiTheme="minorHAnsi" w:cstheme="minorHAnsi"/>
          <w:b/>
          <w:sz w:val="32"/>
          <w:szCs w:val="22"/>
        </w:rPr>
        <w:t>REGISTRAČNÝ FORMULÁR</w:t>
      </w:r>
    </w:p>
    <w:p w14:paraId="4B2EF325" w14:textId="77777777" w:rsidR="00A11EF0" w:rsidRPr="00FF721E" w:rsidRDefault="00A11EF0" w:rsidP="00A11EF0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2"/>
        </w:rPr>
      </w:pPr>
    </w:p>
    <w:p w14:paraId="1785820E" w14:textId="091D7C1C" w:rsidR="00A11EF0" w:rsidRPr="00A11EF0" w:rsidRDefault="00A11EF0" w:rsidP="00A11EF0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A11EF0">
        <w:rPr>
          <w:rFonts w:asciiTheme="minorHAnsi" w:hAnsiTheme="minorHAnsi" w:cstheme="minorHAnsi"/>
          <w:b/>
          <w:szCs w:val="24"/>
        </w:rPr>
        <w:t>VII. SLOVENSKO-ČESKÝ ZJAZD SÚDNEHO LEKÁRSTVA</w:t>
      </w:r>
    </w:p>
    <w:p w14:paraId="3728A294" w14:textId="1534ACBF" w:rsidR="00105349" w:rsidRPr="00A11EF0" w:rsidRDefault="00A11EF0" w:rsidP="00A11EF0">
      <w:pPr>
        <w:jc w:val="center"/>
        <w:rPr>
          <w:rFonts w:asciiTheme="minorHAnsi" w:hAnsiTheme="minorHAnsi" w:cstheme="minorHAnsi"/>
          <w:bCs/>
          <w:szCs w:val="24"/>
        </w:rPr>
      </w:pPr>
      <w:r w:rsidRPr="00A11EF0">
        <w:rPr>
          <w:rFonts w:asciiTheme="minorHAnsi" w:hAnsiTheme="minorHAnsi" w:cstheme="minorHAnsi"/>
          <w:bCs/>
          <w:szCs w:val="24"/>
        </w:rPr>
        <w:t>s medzinárodnou účasťou</w:t>
      </w:r>
    </w:p>
    <w:p w14:paraId="4AF28820" w14:textId="75FF7AE0" w:rsidR="00A11EF0" w:rsidRPr="00A11EF0" w:rsidRDefault="009D174D" w:rsidP="00A11EF0">
      <w:pPr>
        <w:jc w:val="center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13. – 15. máj</w:t>
      </w:r>
      <w:r w:rsidR="00A11EF0" w:rsidRPr="00A11EF0">
        <w:rPr>
          <w:rFonts w:asciiTheme="minorHAnsi" w:hAnsiTheme="minorHAnsi" w:cstheme="minorHAnsi"/>
          <w:bCs/>
          <w:szCs w:val="24"/>
        </w:rPr>
        <w:t xml:space="preserve"> 2020</w:t>
      </w:r>
    </w:p>
    <w:p w14:paraId="705B630F" w14:textId="2924D100" w:rsidR="00A11EF0" w:rsidRPr="00A11EF0" w:rsidRDefault="00CC6DDD" w:rsidP="00A11EF0">
      <w:pPr>
        <w:jc w:val="center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C</w:t>
      </w:r>
      <w:r w:rsidR="00A11EF0" w:rsidRPr="00A11EF0">
        <w:rPr>
          <w:rFonts w:asciiTheme="minorHAnsi" w:hAnsiTheme="minorHAnsi" w:cstheme="minorHAnsi"/>
          <w:bCs/>
          <w:szCs w:val="24"/>
        </w:rPr>
        <w:t>ongres</w:t>
      </w:r>
      <w:r>
        <w:rPr>
          <w:rFonts w:asciiTheme="minorHAnsi" w:hAnsiTheme="minorHAnsi" w:cstheme="minorHAnsi"/>
          <w:bCs/>
          <w:szCs w:val="24"/>
        </w:rPr>
        <w:t>s</w:t>
      </w:r>
      <w:r w:rsidR="00A11EF0" w:rsidRPr="00A11EF0">
        <w:rPr>
          <w:rFonts w:asciiTheme="minorHAnsi" w:hAnsiTheme="minorHAnsi" w:cstheme="minorHAnsi"/>
          <w:bCs/>
          <w:szCs w:val="24"/>
        </w:rPr>
        <w:t xml:space="preserve"> Hotel Centrum, Košice, Slovensko</w:t>
      </w:r>
    </w:p>
    <w:p w14:paraId="54EC46BD" w14:textId="77777777" w:rsidR="00A11EF0" w:rsidRDefault="00A11EF0" w:rsidP="00A11EF0">
      <w:pPr>
        <w:jc w:val="left"/>
      </w:pPr>
    </w:p>
    <w:tbl>
      <w:tblPr>
        <w:tblStyle w:val="Mriekatabuky"/>
        <w:tblW w:w="9894" w:type="dxa"/>
        <w:tblInd w:w="-5" w:type="dxa"/>
        <w:tblLook w:val="04A0" w:firstRow="1" w:lastRow="0" w:firstColumn="1" w:lastColumn="0" w:noHBand="0" w:noVBand="1"/>
      </w:tblPr>
      <w:tblGrid>
        <w:gridCol w:w="2552"/>
        <w:gridCol w:w="3959"/>
        <w:gridCol w:w="850"/>
        <w:gridCol w:w="2533"/>
      </w:tblGrid>
      <w:tr w:rsidR="00DF4EE6" w14:paraId="37095E32" w14:textId="00692E59" w:rsidTr="004B629D">
        <w:trPr>
          <w:trHeight w:val="586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2DCCE1" w14:textId="384D159B" w:rsidR="00DF4EE6" w:rsidRPr="00DB45E1" w:rsidRDefault="00DF4EE6" w:rsidP="00A11EF0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DB45E1">
              <w:rPr>
                <w:rFonts w:asciiTheme="minorHAnsi" w:hAnsiTheme="minorHAnsi" w:cstheme="minorHAnsi"/>
                <w:b/>
                <w:bCs/>
              </w:rPr>
              <w:t>Titul, meno, priezvisko</w:t>
            </w:r>
          </w:p>
        </w:tc>
        <w:tc>
          <w:tcPr>
            <w:tcW w:w="734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23CC18" w14:textId="77777777" w:rsidR="00DF4EE6" w:rsidRPr="00A11EF0" w:rsidRDefault="00DF4EE6" w:rsidP="00A11EF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DF4EE6" w14:paraId="013A9A9E" w14:textId="1E59A4AA" w:rsidTr="004B629D">
        <w:trPr>
          <w:trHeight w:val="552"/>
        </w:trPr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D6F6C51" w14:textId="3704177B" w:rsidR="00DF4EE6" w:rsidRPr="00DB45E1" w:rsidRDefault="00DF4EE6" w:rsidP="00A11EF0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DB45E1">
              <w:rPr>
                <w:rFonts w:asciiTheme="minorHAnsi" w:hAnsiTheme="minorHAnsi" w:cstheme="minorHAnsi"/>
                <w:b/>
                <w:bCs/>
              </w:rPr>
              <w:t>Pracovisko</w:t>
            </w:r>
          </w:p>
        </w:tc>
        <w:tc>
          <w:tcPr>
            <w:tcW w:w="73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0EDDDB" w14:textId="77777777" w:rsidR="00DF4EE6" w:rsidRPr="00A11EF0" w:rsidRDefault="00DF4EE6" w:rsidP="00A11EF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DF4EE6" w14:paraId="2A124465" w14:textId="0561FB12" w:rsidTr="004B629D">
        <w:trPr>
          <w:trHeight w:val="432"/>
        </w:trPr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F3F9535" w14:textId="64713E01" w:rsidR="00DF4EE6" w:rsidRPr="00DB45E1" w:rsidRDefault="00DF4EE6" w:rsidP="00A11EF0">
            <w:pPr>
              <w:jc w:val="left"/>
              <w:rPr>
                <w:rFonts w:asciiTheme="minorHAnsi" w:hAnsiTheme="minorHAnsi" w:cstheme="minorHAnsi"/>
              </w:rPr>
            </w:pPr>
            <w:r w:rsidRPr="00DB45E1">
              <w:rPr>
                <w:rFonts w:asciiTheme="minorHAnsi" w:hAnsiTheme="minorHAnsi" w:cstheme="minorHAnsi"/>
              </w:rPr>
              <w:t>Adresa</w:t>
            </w:r>
          </w:p>
        </w:tc>
        <w:tc>
          <w:tcPr>
            <w:tcW w:w="73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E99338" w14:textId="77777777" w:rsidR="00DF4EE6" w:rsidRDefault="00DF4EE6" w:rsidP="00A11EF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DF4EE6" w14:paraId="4F970EA2" w14:textId="0DC18F3B" w:rsidTr="004B629D">
        <w:trPr>
          <w:trHeight w:val="432"/>
        </w:trPr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96274D" w14:textId="6B070555" w:rsidR="00DF4EE6" w:rsidRPr="00DB45E1" w:rsidRDefault="00DF4EE6" w:rsidP="00A11EF0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Krajina</w:t>
            </w: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6EA405" w14:textId="77777777" w:rsidR="00DF4EE6" w:rsidRDefault="00DF4EE6" w:rsidP="00DF4EE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2882DA" w14:textId="4E39EA86" w:rsidR="00DF4EE6" w:rsidRDefault="00DF4EE6" w:rsidP="00DF4EE6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PSČ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A093A3" w14:textId="77777777" w:rsidR="00DF4EE6" w:rsidRDefault="00DF4EE6" w:rsidP="00DF4EE6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DF4EE6" w14:paraId="556DFBCA" w14:textId="77777777" w:rsidTr="004B629D">
        <w:trPr>
          <w:trHeight w:val="432"/>
        </w:trPr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5469C08" w14:textId="0EDB1E97" w:rsidR="00DF4EE6" w:rsidRDefault="00DF4EE6" w:rsidP="00A11EF0">
            <w:pPr>
              <w:jc w:val="left"/>
              <w:rPr>
                <w:rFonts w:asciiTheme="minorHAnsi" w:hAnsiTheme="minorHAnsi" w:cstheme="minorHAnsi"/>
              </w:rPr>
            </w:pPr>
            <w:r w:rsidRPr="00DB45E1">
              <w:rPr>
                <w:rFonts w:asciiTheme="minorHAnsi" w:hAnsiTheme="minorHAnsi" w:cstheme="minorHAnsi"/>
                <w:b/>
                <w:bCs/>
              </w:rPr>
              <w:t>Telefón</w:t>
            </w:r>
          </w:p>
        </w:tc>
        <w:tc>
          <w:tcPr>
            <w:tcW w:w="73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B532E3" w14:textId="77777777" w:rsidR="00DF4EE6" w:rsidRDefault="00DF4EE6" w:rsidP="00DF4EE6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DF4EE6" w14:paraId="06F7FCF3" w14:textId="77777777" w:rsidTr="004B629D">
        <w:trPr>
          <w:trHeight w:val="432"/>
        </w:trPr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7ABC6CF" w14:textId="14172527" w:rsidR="00DF4EE6" w:rsidRPr="00DB45E1" w:rsidRDefault="00DF4EE6" w:rsidP="00A11EF0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DB45E1">
              <w:rPr>
                <w:rFonts w:asciiTheme="minorHAnsi" w:hAnsiTheme="minorHAnsi" w:cstheme="minorHAnsi"/>
                <w:b/>
                <w:bCs/>
              </w:rPr>
              <w:t>Email</w:t>
            </w:r>
          </w:p>
        </w:tc>
        <w:tc>
          <w:tcPr>
            <w:tcW w:w="734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69D28" w14:textId="77777777" w:rsidR="00DF4EE6" w:rsidRDefault="00DF4EE6" w:rsidP="00DF4EE6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53989" w14:paraId="16CDCC86" w14:textId="77777777" w:rsidTr="004B629D">
        <w:trPr>
          <w:trHeight w:val="70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3830A48" w14:textId="1FD7E6C3" w:rsidR="00F53989" w:rsidRPr="00DB45E1" w:rsidRDefault="00F53989" w:rsidP="00A11EF0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F53989">
              <w:rPr>
                <w:rFonts w:asciiTheme="minorHAnsi" w:hAnsiTheme="minorHAnsi" w:cstheme="minorHAnsi"/>
                <w:b/>
                <w:bCs/>
              </w:rPr>
              <w:t>Účasť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F53989">
              <w:rPr>
                <w:rFonts w:asciiTheme="minorHAnsi" w:hAnsiTheme="minorHAnsi" w:cstheme="minorHAnsi"/>
                <w:sz w:val="20"/>
                <w:szCs w:val="16"/>
              </w:rPr>
              <w:t>/aktívna, pasívna/</w:t>
            </w:r>
          </w:p>
        </w:tc>
        <w:tc>
          <w:tcPr>
            <w:tcW w:w="734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2E2853" w14:textId="77777777" w:rsidR="00F53989" w:rsidRDefault="00F53989" w:rsidP="00DF4EE6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30500C86" w14:textId="09FD4521" w:rsidR="00DB45E1" w:rsidRPr="00DB45E1" w:rsidRDefault="00DB45E1" w:rsidP="00DB45E1">
      <w:pPr>
        <w:jc w:val="left"/>
        <w:rPr>
          <w:rFonts w:asciiTheme="minorHAnsi" w:hAnsiTheme="minorHAnsi" w:cstheme="minorHAnsi"/>
        </w:rPr>
      </w:pPr>
    </w:p>
    <w:tbl>
      <w:tblPr>
        <w:tblStyle w:val="Mriekatabuky"/>
        <w:tblW w:w="9894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7342"/>
      </w:tblGrid>
      <w:tr w:rsidR="00F53989" w14:paraId="2C817B22" w14:textId="77777777" w:rsidTr="004B629D">
        <w:trPr>
          <w:trHeight w:val="758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995F738" w14:textId="14D3E630" w:rsidR="00DB45E1" w:rsidRPr="00DF4EE6" w:rsidRDefault="00DB45E1" w:rsidP="00EE5699">
            <w:pPr>
              <w:jc w:val="left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DF4EE6">
              <w:rPr>
                <w:rFonts w:asciiTheme="minorHAnsi" w:hAnsiTheme="minorHAnsi" w:cstheme="minorHAnsi"/>
                <w:b/>
                <w:bCs/>
              </w:rPr>
              <w:t>Názov príspevku</w:t>
            </w:r>
          </w:p>
        </w:tc>
        <w:tc>
          <w:tcPr>
            <w:tcW w:w="7342" w:type="dxa"/>
            <w:vAlign w:val="center"/>
          </w:tcPr>
          <w:p w14:paraId="2939E135" w14:textId="5D6EEF76" w:rsidR="00DB45E1" w:rsidRPr="00A11EF0" w:rsidRDefault="00DB45E1" w:rsidP="00EE5699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53989" w14:paraId="5C6D5C8F" w14:textId="77777777" w:rsidTr="004B629D">
        <w:trPr>
          <w:trHeight w:val="696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E5D88C3" w14:textId="401F4617" w:rsidR="00DB45E1" w:rsidRPr="00DF4EE6" w:rsidRDefault="00DB45E1" w:rsidP="00EE5699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DF4EE6">
              <w:rPr>
                <w:rFonts w:asciiTheme="minorHAnsi" w:hAnsiTheme="minorHAnsi" w:cstheme="minorHAnsi"/>
                <w:b/>
                <w:bCs/>
              </w:rPr>
              <w:t>Autor/Autori</w:t>
            </w:r>
          </w:p>
        </w:tc>
        <w:tc>
          <w:tcPr>
            <w:tcW w:w="7342" w:type="dxa"/>
            <w:vAlign w:val="center"/>
          </w:tcPr>
          <w:p w14:paraId="68248774" w14:textId="4D4627DE" w:rsidR="00DB45E1" w:rsidRPr="00A11EF0" w:rsidRDefault="00DB45E1" w:rsidP="00EE5699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53989" w14:paraId="7E7EF0E5" w14:textId="77777777" w:rsidTr="004B629D">
        <w:trPr>
          <w:trHeight w:val="708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A84B79B" w14:textId="0E14FB09" w:rsidR="00DB45E1" w:rsidRPr="00DF4EE6" w:rsidRDefault="00DB45E1" w:rsidP="00EE5699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DF4EE6">
              <w:rPr>
                <w:rFonts w:asciiTheme="minorHAnsi" w:hAnsiTheme="minorHAnsi" w:cstheme="minorHAnsi"/>
                <w:b/>
                <w:bCs/>
              </w:rPr>
              <w:t>Pracovisko/pracoviská</w:t>
            </w:r>
          </w:p>
        </w:tc>
        <w:tc>
          <w:tcPr>
            <w:tcW w:w="7342" w:type="dxa"/>
            <w:vAlign w:val="center"/>
          </w:tcPr>
          <w:p w14:paraId="0084B777" w14:textId="77777777" w:rsidR="00DB45E1" w:rsidRPr="00A11EF0" w:rsidRDefault="00DB45E1" w:rsidP="00EE5699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53989" w14:paraId="719787BB" w14:textId="77777777" w:rsidTr="004B629D">
        <w:trPr>
          <w:trHeight w:val="708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104B161" w14:textId="77777777" w:rsidR="00F53989" w:rsidRDefault="00F53989" w:rsidP="00F53989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DF4EE6">
              <w:rPr>
                <w:rFonts w:asciiTheme="minorHAnsi" w:hAnsiTheme="minorHAnsi" w:cstheme="minorHAnsi"/>
                <w:b/>
                <w:bCs/>
              </w:rPr>
              <w:t>Typ príspevku</w:t>
            </w:r>
          </w:p>
          <w:p w14:paraId="69DF7B8F" w14:textId="1C1591E2" w:rsidR="00F53989" w:rsidRPr="00DF4EE6" w:rsidRDefault="00F53989" w:rsidP="00F53989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F53989">
              <w:rPr>
                <w:rFonts w:asciiTheme="minorHAnsi" w:hAnsiTheme="minorHAnsi" w:cstheme="minorHAnsi"/>
                <w:sz w:val="20"/>
                <w:szCs w:val="16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prednáška, poster</w:t>
            </w:r>
            <w:r w:rsidRPr="00F53989">
              <w:rPr>
                <w:rFonts w:asciiTheme="minorHAnsi" w:hAnsiTheme="minorHAnsi" w:cstheme="minorHAnsi"/>
                <w:sz w:val="20"/>
                <w:szCs w:val="16"/>
              </w:rPr>
              <w:t>/</w:t>
            </w:r>
          </w:p>
        </w:tc>
        <w:tc>
          <w:tcPr>
            <w:tcW w:w="7342" w:type="dxa"/>
            <w:vAlign w:val="center"/>
          </w:tcPr>
          <w:p w14:paraId="3D93FE82" w14:textId="77777777" w:rsidR="00F53989" w:rsidRPr="00A11EF0" w:rsidRDefault="00F53989" w:rsidP="00EE5699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07C60AAC" w14:textId="474D1BDC" w:rsidR="00DB45E1" w:rsidRDefault="00DB45E1" w:rsidP="00DB45E1">
      <w:pPr>
        <w:jc w:val="left"/>
        <w:rPr>
          <w:rFonts w:asciiTheme="minorHAnsi" w:hAnsiTheme="minorHAnsi" w:cstheme="minorHAnsi"/>
          <w:bCs/>
          <w:szCs w:val="24"/>
        </w:rPr>
      </w:pPr>
    </w:p>
    <w:tbl>
      <w:tblPr>
        <w:tblStyle w:val="Mriekatabuky"/>
        <w:tblW w:w="9894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73"/>
        <w:gridCol w:w="5953"/>
        <w:gridCol w:w="2268"/>
      </w:tblGrid>
      <w:tr w:rsidR="00AD667C" w14:paraId="2A667F8E" w14:textId="77777777" w:rsidTr="004B629D">
        <w:trPr>
          <w:trHeight w:val="353"/>
        </w:trPr>
        <w:tc>
          <w:tcPr>
            <w:tcW w:w="989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6B2B3D" w14:textId="2294B27D" w:rsidR="00AD667C" w:rsidRPr="00A11EF0" w:rsidRDefault="00AD667C" w:rsidP="00AD667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Spoločenský program</w:t>
            </w:r>
          </w:p>
        </w:tc>
      </w:tr>
      <w:tr w:rsidR="00AD667C" w14:paraId="2D686907" w14:textId="77777777" w:rsidTr="004B629D">
        <w:trPr>
          <w:trHeight w:val="401"/>
        </w:trPr>
        <w:tc>
          <w:tcPr>
            <w:tcW w:w="1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82D80" w14:textId="72FFCBEF" w:rsidR="00AD667C" w:rsidRPr="00DF4EE6" w:rsidRDefault="00AD667C" w:rsidP="00AD667C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13.05.2020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6FE718" w14:textId="3C80079B" w:rsidR="00AD667C" w:rsidRPr="00A11EF0" w:rsidRDefault="00AD667C" w:rsidP="004B629D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Uvítací večer </w:t>
            </w:r>
            <w:r w:rsidR="00C44E4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44E46" w:rsidRPr="00C44E46">
              <w:rPr>
                <w:rFonts w:asciiTheme="minorHAnsi" w:hAnsiTheme="minorHAnsi" w:cstheme="minorHAnsi"/>
                <w:bCs/>
              </w:rPr>
              <w:t>/SL</w:t>
            </w:r>
            <w:r w:rsidR="004B629D">
              <w:rPr>
                <w:rFonts w:asciiTheme="minorHAnsi" w:hAnsiTheme="minorHAnsi" w:cstheme="minorHAnsi"/>
                <w:bCs/>
              </w:rPr>
              <w:t>A</w:t>
            </w:r>
            <w:r w:rsidR="00C44E46" w:rsidRPr="00C44E46">
              <w:rPr>
                <w:rFonts w:asciiTheme="minorHAnsi" w:hAnsiTheme="minorHAnsi" w:cstheme="minorHAnsi"/>
                <w:bCs/>
              </w:rPr>
              <w:t>PA ÚDZS/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364E58" w14:textId="53882447" w:rsidR="00AD667C" w:rsidRPr="00A11EF0" w:rsidRDefault="00FF721E" w:rsidP="00FF72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áno / nie</w:t>
            </w:r>
          </w:p>
        </w:tc>
      </w:tr>
      <w:tr w:rsidR="00AD667C" w14:paraId="0A58A69B" w14:textId="77777777" w:rsidTr="004B629D">
        <w:trPr>
          <w:trHeight w:val="401"/>
        </w:trPr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7C14E7" w14:textId="4F73BE50" w:rsidR="00AD667C" w:rsidRDefault="00AD667C" w:rsidP="00AD667C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CC6DDD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4.05.2020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011EF" w14:textId="6B69561D" w:rsidR="00AD667C" w:rsidRPr="00A11EF0" w:rsidRDefault="00AD667C" w:rsidP="004D6A51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Komentovaná prehliadka </w:t>
            </w:r>
            <w:r w:rsidR="004D6A51">
              <w:rPr>
                <w:rFonts w:asciiTheme="minorHAnsi" w:hAnsiTheme="minorHAnsi" w:cstheme="minorHAnsi"/>
                <w:b/>
                <w:bCs/>
              </w:rPr>
              <w:t>Košíc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AC307" w14:textId="659C6F89" w:rsidR="00AD667C" w:rsidRPr="00A11EF0" w:rsidRDefault="00FF721E" w:rsidP="00FF72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áno / nie</w:t>
            </w:r>
          </w:p>
        </w:tc>
      </w:tr>
      <w:tr w:rsidR="00AD667C" w14:paraId="4E66969C" w14:textId="77777777" w:rsidTr="004B629D">
        <w:trPr>
          <w:trHeight w:val="407"/>
        </w:trPr>
        <w:tc>
          <w:tcPr>
            <w:tcW w:w="1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4FA1D5" w14:textId="15ACB48D" w:rsidR="00AD667C" w:rsidRPr="00DF4EE6" w:rsidRDefault="00AD667C" w:rsidP="00AD667C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14.05.2020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B238CB" w14:textId="69941210" w:rsidR="00AD667C" w:rsidRPr="00A11EF0" w:rsidRDefault="00AD667C" w:rsidP="004D6A51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Spoločenský večer </w:t>
            </w:r>
            <w:r w:rsidR="004D6A5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D6A51" w:rsidRPr="00C44E46">
              <w:rPr>
                <w:rFonts w:asciiTheme="minorHAnsi" w:hAnsiTheme="minorHAnsi" w:cstheme="minorHAnsi"/>
                <w:bCs/>
              </w:rPr>
              <w:t>/</w:t>
            </w:r>
            <w:r w:rsidR="004D6A51">
              <w:rPr>
                <w:rFonts w:asciiTheme="minorHAnsi" w:hAnsiTheme="minorHAnsi" w:cstheme="minorHAnsi"/>
                <w:bCs/>
              </w:rPr>
              <w:t>Congress Hotel Centrum</w:t>
            </w:r>
            <w:r w:rsidR="004D6A51" w:rsidRPr="00C44E46">
              <w:rPr>
                <w:rFonts w:asciiTheme="minorHAnsi" w:hAnsiTheme="minorHAnsi" w:cstheme="minorHAnsi"/>
                <w:bCs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003E66" w14:textId="3D6FD07B" w:rsidR="00AD667C" w:rsidRPr="00A11EF0" w:rsidRDefault="00FF721E" w:rsidP="00FF72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áno / nie</w:t>
            </w:r>
          </w:p>
        </w:tc>
      </w:tr>
    </w:tbl>
    <w:p w14:paraId="2F131209" w14:textId="77777777" w:rsidR="00CC6DDD" w:rsidRDefault="00CC6DDD" w:rsidP="00DB45E1">
      <w:pPr>
        <w:jc w:val="left"/>
        <w:rPr>
          <w:rFonts w:asciiTheme="minorHAnsi" w:hAnsiTheme="minorHAnsi" w:cstheme="minorHAnsi"/>
          <w:bCs/>
          <w:szCs w:val="24"/>
        </w:rPr>
      </w:pPr>
    </w:p>
    <w:tbl>
      <w:tblPr>
        <w:tblStyle w:val="Mriekatabuky"/>
        <w:tblW w:w="3657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73"/>
        <w:gridCol w:w="1984"/>
      </w:tblGrid>
      <w:tr w:rsidR="00FF721E" w14:paraId="5037F4DD" w14:textId="77777777" w:rsidTr="004B629D">
        <w:trPr>
          <w:trHeight w:val="660"/>
        </w:trPr>
        <w:tc>
          <w:tcPr>
            <w:tcW w:w="365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B992F6" w14:textId="77777777" w:rsidR="004B629D" w:rsidRDefault="00FF721E" w:rsidP="00D736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Obed </w:t>
            </w:r>
          </w:p>
          <w:p w14:paraId="5A0A1797" w14:textId="3147CF5E" w:rsidR="00FF721E" w:rsidRPr="00A11EF0" w:rsidRDefault="00FF721E" w:rsidP="00D7362D">
            <w:pPr>
              <w:jc w:val="center"/>
              <w:rPr>
                <w:rFonts w:asciiTheme="minorHAnsi" w:hAnsiTheme="minorHAnsi" w:cstheme="minorHAnsi"/>
              </w:rPr>
            </w:pPr>
            <w:r w:rsidRPr="004B629D">
              <w:rPr>
                <w:rFonts w:asciiTheme="minorHAnsi" w:hAnsiTheme="minorHAnsi" w:cstheme="minorHAnsi"/>
                <w:bCs/>
                <w:sz w:val="22"/>
              </w:rPr>
              <w:t>/hradí účastník na mieste/</w:t>
            </w:r>
          </w:p>
        </w:tc>
      </w:tr>
      <w:tr w:rsidR="00FF721E" w14:paraId="19825C86" w14:textId="77777777" w:rsidTr="004B629D">
        <w:trPr>
          <w:trHeight w:val="401"/>
        </w:trPr>
        <w:tc>
          <w:tcPr>
            <w:tcW w:w="1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B9A98A" w14:textId="056CB9E4" w:rsidR="00FF721E" w:rsidRPr="00DF4EE6" w:rsidRDefault="00FF721E" w:rsidP="00FF721E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14.05.2020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EFCC6D" w14:textId="7F4F2291" w:rsidR="00FF721E" w:rsidRPr="00A11EF0" w:rsidRDefault="00FF721E" w:rsidP="004B62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áno / nie</w:t>
            </w:r>
          </w:p>
        </w:tc>
      </w:tr>
      <w:tr w:rsidR="00FF721E" w14:paraId="56E219DC" w14:textId="77777777" w:rsidTr="004B629D">
        <w:trPr>
          <w:trHeight w:val="407"/>
        </w:trPr>
        <w:tc>
          <w:tcPr>
            <w:tcW w:w="1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95A26F" w14:textId="4F21C91B" w:rsidR="00FF721E" w:rsidRPr="00DF4EE6" w:rsidRDefault="00FF721E" w:rsidP="00D7362D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CC6DDD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5.05.2020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2739D3" w14:textId="1341AB8F" w:rsidR="00FF721E" w:rsidRPr="00A11EF0" w:rsidRDefault="00FF721E" w:rsidP="004B62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áno / nie</w:t>
            </w:r>
          </w:p>
        </w:tc>
      </w:tr>
    </w:tbl>
    <w:p w14:paraId="1F2B27CA" w14:textId="77777777" w:rsidR="00FF721E" w:rsidRPr="004B629D" w:rsidRDefault="00FF721E" w:rsidP="00E302B0">
      <w:pPr>
        <w:tabs>
          <w:tab w:val="left" w:pos="1985"/>
        </w:tabs>
        <w:jc w:val="left"/>
        <w:rPr>
          <w:rFonts w:asciiTheme="minorHAnsi" w:hAnsiTheme="minorHAnsi" w:cstheme="minorHAnsi"/>
          <w:bCs/>
          <w:sz w:val="48"/>
          <w:szCs w:val="24"/>
        </w:rPr>
      </w:pPr>
    </w:p>
    <w:p w14:paraId="3DD6F77F" w14:textId="5A27A962" w:rsidR="00FF721E" w:rsidRDefault="00FF721E" w:rsidP="00E302B0">
      <w:pPr>
        <w:tabs>
          <w:tab w:val="left" w:pos="1985"/>
        </w:tabs>
        <w:jc w:val="left"/>
        <w:rPr>
          <w:rFonts w:asciiTheme="minorHAnsi" w:hAnsiTheme="minorHAnsi" w:cstheme="minorHAnsi"/>
          <w:bCs/>
          <w:szCs w:val="24"/>
        </w:rPr>
      </w:pPr>
      <w:r w:rsidRPr="000B33B0">
        <w:rPr>
          <w:rFonts w:asciiTheme="minorHAnsi" w:hAnsiTheme="minorHAnsi" w:cstheme="minorHAnsi"/>
          <w:bCs/>
          <w:szCs w:val="24"/>
        </w:rPr>
        <w:t xml:space="preserve">Vyplnený REGISTRAČNÝ FORMULÁR zašlite na emailovú adresu: 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4D6A51">
        <w:rPr>
          <w:rFonts w:asciiTheme="minorHAnsi" w:hAnsiTheme="minorHAnsi" w:cstheme="minorHAnsi"/>
          <w:b/>
          <w:bCs/>
          <w:szCs w:val="24"/>
        </w:rPr>
        <w:t>sudnelek2020@gmail.com</w:t>
      </w:r>
      <w:r w:rsidRPr="000B33B0">
        <w:rPr>
          <w:rFonts w:asciiTheme="minorHAnsi" w:hAnsiTheme="minorHAnsi" w:cstheme="minorHAnsi"/>
          <w:bCs/>
          <w:szCs w:val="24"/>
        </w:rPr>
        <w:t xml:space="preserve"> </w:t>
      </w:r>
    </w:p>
    <w:p w14:paraId="36C40407" w14:textId="77777777" w:rsidR="00FF721E" w:rsidRPr="004B629D" w:rsidRDefault="00FF721E" w:rsidP="00E302B0">
      <w:pPr>
        <w:tabs>
          <w:tab w:val="left" w:pos="1985"/>
        </w:tabs>
        <w:jc w:val="left"/>
        <w:rPr>
          <w:rFonts w:asciiTheme="minorHAnsi" w:hAnsiTheme="minorHAnsi" w:cstheme="minorHAnsi"/>
          <w:bCs/>
          <w:sz w:val="12"/>
          <w:szCs w:val="24"/>
        </w:rPr>
      </w:pPr>
    </w:p>
    <w:p w14:paraId="55F02AC2" w14:textId="725C2F70" w:rsidR="00E302B0" w:rsidRDefault="00E302B0" w:rsidP="00E302B0">
      <w:pPr>
        <w:tabs>
          <w:tab w:val="left" w:pos="1985"/>
        </w:tabs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noProof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464C0" wp14:editId="4A3DD341">
                <wp:simplePos x="0" y="0"/>
                <wp:positionH relativeFrom="column">
                  <wp:posOffset>-32461</wp:posOffset>
                </wp:positionH>
                <wp:positionV relativeFrom="paragraph">
                  <wp:posOffset>9322</wp:posOffset>
                </wp:positionV>
                <wp:extent cx="6156858" cy="0"/>
                <wp:effectExtent l="0" t="0" r="15875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8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.75pt" to="482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+d+0gEAAAAEAAAOAAAAZHJzL2Uyb0RvYy54bWysU8GO0zAQvSPxD5bvNMmutlpFTfewq+WC&#10;oFrgA7zOuDGyPZZtkvRz+BZ+jLHbpitAQiAuTsae92be83hzN1vDRghRo+t4s6o5Ayex127f8c+f&#10;Ht/cchaTcL0w6KDjB4j8bvv61WbyLVzhgKaHwIjExXbyHR9S8m1VRTmAFXGFHhwdKgxWJArDvuqD&#10;mIjdmuqqrtfVhKH3ASXESLsPx0O+LfxKgUwflIqQmOk49ZbKGsr6nNdquxHtPgg/aHlqQ/xDF1Zo&#10;R0UXqgeRBPsa9C9UVsuAEVVaSbQVKqUlFA2kpql/UvNxEB6KFjIn+sWm+P9o5ftxF5juO37NmROW&#10;rugJR/f9G4sevzgtBbvOJk0+tpR773bhFEW/C1nxrILNX9LC5mLsYTEW5sQkba6bm/XtDY2CPJ9V&#10;F6APMb0FtCz/dNxolzWLVozvYqJilHpOydvG5TWi0f2jNqYEeVrg3gQ2CrrnNDe5ZcK9yKIoI6ss&#10;5Nh6+UsHA0fWJ1DkAzXblOplAi+cQkpw6cxrHGVnmKIOFmD9Z+ApP0OhTOffgBdEqYwuLWCrHYbf&#10;Vb9YoY75ZweOurMFz9gfyqUWa2jMinOnJ5Hn+GVc4JeHu/0BAAD//wMAUEsDBBQABgAIAAAAIQBY&#10;9AT+3AAAAAYBAAAPAAAAZHJzL2Rvd25yZXYueG1sTI7BTsMwEETvSPyDtUhcUOsUSAQhToUi9cIB&#10;iQZVHN14G0fE6yh2m/TvWbiU287OaOYV69n14oRj6DwpWC0TEEiNNx21Cj7rzeIJRIiajO49oYIz&#10;BliX11eFzo2f6ANP29gKLqGQawU2xiGXMjQWnQ5LPyCxd/Cj05Hl2Eoz6onLXS/vkySTTnfEC1YP&#10;WFlsvrdHp+CrvXvY7Gqqpyq+HzI7n3dvaaXU7c38+gIi4hwvYfjFZ3QomWnvj2SC6BUs0hUn+Z+C&#10;YPs5e+Rj/6dlWcj/+OUPAAAA//8DAFBLAQItABQABgAIAAAAIQC2gziS/gAAAOEBAAATAAAAAAAA&#10;AAAAAAAAAAAAAABbQ29udGVudF9UeXBlc10ueG1sUEsBAi0AFAAGAAgAAAAhADj9If/WAAAAlAEA&#10;AAsAAAAAAAAAAAAAAAAALwEAAF9yZWxzLy5yZWxzUEsBAi0AFAAGAAgAAAAhAOw/537SAQAAAAQA&#10;AA4AAAAAAAAAAAAAAAAALgIAAGRycy9lMm9Eb2MueG1sUEsBAi0AFAAGAAgAAAAhAFj0BP7cAAAA&#10;BgEAAA8AAAAAAAAAAAAAAAAAL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14:paraId="44893DBC" w14:textId="2AEB277C" w:rsidR="00A11EF0" w:rsidRPr="00DB45E1" w:rsidRDefault="009D174D" w:rsidP="004B629D">
      <w:pPr>
        <w:tabs>
          <w:tab w:val="left" w:pos="1985"/>
        </w:tabs>
        <w:rPr>
          <w:rFonts w:asciiTheme="minorHAnsi" w:hAnsiTheme="minorHAnsi" w:cstheme="minorHAnsi"/>
          <w:bCs/>
          <w:szCs w:val="24"/>
        </w:rPr>
      </w:pPr>
      <w:r w:rsidRPr="00E302B0">
        <w:rPr>
          <w:rFonts w:asciiTheme="minorHAnsi" w:hAnsiTheme="minorHAnsi" w:cstheme="minorHAnsi"/>
          <w:b/>
          <w:szCs w:val="24"/>
        </w:rPr>
        <w:t>ABSTRAKTY</w:t>
      </w:r>
      <w:r>
        <w:rPr>
          <w:rFonts w:asciiTheme="minorHAnsi" w:hAnsiTheme="minorHAnsi" w:cstheme="minorHAnsi"/>
          <w:bCs/>
          <w:szCs w:val="24"/>
        </w:rPr>
        <w:t xml:space="preserve"> k príspevkom pre aktívnu účasť zasielajte na rovnakú emailovú adresu spolu </w:t>
      </w:r>
      <w:r>
        <w:rPr>
          <w:rFonts w:asciiTheme="minorHAnsi" w:hAnsiTheme="minorHAnsi" w:cstheme="minorHAnsi"/>
          <w:bCs/>
          <w:szCs w:val="24"/>
        </w:rPr>
        <w:br/>
        <w:t xml:space="preserve">s registračným formulárom alebo samostatne, </w:t>
      </w:r>
      <w:r w:rsidRPr="00E302B0">
        <w:rPr>
          <w:rFonts w:asciiTheme="minorHAnsi" w:hAnsiTheme="minorHAnsi" w:cstheme="minorHAnsi"/>
          <w:b/>
          <w:szCs w:val="24"/>
        </w:rPr>
        <w:t>najneskôr do 31.03.2020</w:t>
      </w:r>
      <w:r>
        <w:rPr>
          <w:rFonts w:asciiTheme="minorHAnsi" w:hAnsiTheme="minorHAnsi" w:cstheme="minorHAnsi"/>
          <w:bCs/>
          <w:szCs w:val="24"/>
        </w:rPr>
        <w:t>.</w:t>
      </w:r>
      <w:bookmarkStart w:id="0" w:name="_GoBack"/>
      <w:bookmarkEnd w:id="0"/>
    </w:p>
    <w:sectPr w:rsidR="00A11EF0" w:rsidRPr="00DB45E1" w:rsidSect="00A11EF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AD"/>
    <w:rsid w:val="000B33B0"/>
    <w:rsid w:val="00105349"/>
    <w:rsid w:val="004B629D"/>
    <w:rsid w:val="004D6A51"/>
    <w:rsid w:val="009D174D"/>
    <w:rsid w:val="00A11EF0"/>
    <w:rsid w:val="00AD667C"/>
    <w:rsid w:val="00C44E46"/>
    <w:rsid w:val="00CC6DDD"/>
    <w:rsid w:val="00DB45E1"/>
    <w:rsid w:val="00DF4EE6"/>
    <w:rsid w:val="00E302B0"/>
    <w:rsid w:val="00F152AD"/>
    <w:rsid w:val="00F53989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B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E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1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E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1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Sopková</dc:creator>
  <cp:keywords/>
  <dc:description/>
  <cp:lastModifiedBy>pc</cp:lastModifiedBy>
  <cp:revision>9</cp:revision>
  <dcterms:created xsi:type="dcterms:W3CDTF">2019-08-28T16:57:00Z</dcterms:created>
  <dcterms:modified xsi:type="dcterms:W3CDTF">2019-12-13T06:55:00Z</dcterms:modified>
</cp:coreProperties>
</file>